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9"/>
        <w:gridCol w:w="476"/>
        <w:gridCol w:w="489"/>
        <w:gridCol w:w="3002"/>
        <w:gridCol w:w="920"/>
        <w:gridCol w:w="432"/>
        <w:gridCol w:w="1290"/>
        <w:gridCol w:w="1311"/>
        <w:gridCol w:w="771"/>
      </w:tblGrid>
      <w:tr w:rsidR="0073361B" w:rsidRPr="0073361B" w14:paraId="3106244E" w14:textId="77777777" w:rsidTr="0073361B">
        <w:trPr>
          <w:trHeight w:val="315"/>
        </w:trPr>
        <w:tc>
          <w:tcPr>
            <w:tcW w:w="960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B0CC8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APM 44315 Relacja   Całkowo - Macierzewo</w:t>
            </w:r>
          </w:p>
        </w:tc>
      </w:tr>
      <w:tr w:rsidR="0073361B" w:rsidRPr="0073361B" w14:paraId="62AED01B" w14:textId="77777777" w:rsidTr="0073361B">
        <w:trPr>
          <w:trHeight w:val="600"/>
        </w:trPr>
        <w:tc>
          <w:tcPr>
            <w:tcW w:w="9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BA165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Km</w:t>
            </w:r>
          </w:p>
        </w:tc>
        <w:tc>
          <w:tcPr>
            <w:tcW w:w="4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B9075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V</w:t>
            </w:r>
            <w:r w:rsidRPr="0073361B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  <w:lang w:eastAsia="pl-PL"/>
              </w:rPr>
              <w:t>P</w:t>
            </w:r>
          </w:p>
        </w:tc>
        <w:tc>
          <w:tcPr>
            <w:tcW w:w="4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5C1C082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V</w:t>
            </w:r>
            <w:r w:rsidRPr="0073361B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bscript"/>
                <w:lang w:eastAsia="pl-PL"/>
              </w:rPr>
              <w:t>L</w:t>
            </w:r>
          </w:p>
        </w:tc>
        <w:tc>
          <w:tcPr>
            <w:tcW w:w="30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02F333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Stacja</w:t>
            </w:r>
          </w:p>
        </w:tc>
        <w:tc>
          <w:tcPr>
            <w:tcW w:w="135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38B94E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Godzina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9ADA4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LOK I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75147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lang w:eastAsia="pl-PL"/>
              </w:rPr>
              <w:t>Brutto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F615CB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lang w:eastAsia="pl-PL"/>
              </w:rPr>
              <w:t>V</w:t>
            </w:r>
            <w:r w:rsidRPr="0073361B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vertAlign w:val="subscript"/>
                <w:lang w:eastAsia="pl-PL"/>
              </w:rPr>
              <w:t>max</w:t>
            </w:r>
          </w:p>
        </w:tc>
      </w:tr>
      <w:tr w:rsidR="0073361B" w:rsidRPr="0073361B" w14:paraId="766514B3" w14:textId="77777777" w:rsidTr="0073361B">
        <w:trPr>
          <w:trHeight w:val="600"/>
        </w:trPr>
        <w:tc>
          <w:tcPr>
            <w:tcW w:w="9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7280F6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CA3F73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4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FF0EFB4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0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288675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35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22BB2DF1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E3EB6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LOK II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87C85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lang w:eastAsia="pl-PL"/>
              </w:rPr>
              <w:t>Dł. Poc.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6DE132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lang w:eastAsia="pl-PL"/>
              </w:rPr>
              <w:t>%</w:t>
            </w:r>
          </w:p>
        </w:tc>
      </w:tr>
      <w:tr w:rsidR="0073361B" w:rsidRPr="0073361B" w14:paraId="735A7DAD" w14:textId="77777777" w:rsidTr="0073361B">
        <w:trPr>
          <w:trHeight w:val="300"/>
        </w:trPr>
        <w:tc>
          <w:tcPr>
            <w:tcW w:w="9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8198E" w14:textId="77777777" w:rsidR="0073361B" w:rsidRPr="0073361B" w:rsidRDefault="0073361B" w:rsidP="00733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27,83</w:t>
            </w:r>
          </w:p>
        </w:tc>
        <w:tc>
          <w:tcPr>
            <w:tcW w:w="96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359203F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</w:t>
            </w:r>
          </w:p>
        </w:tc>
        <w:tc>
          <w:tcPr>
            <w:tcW w:w="30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6EB8C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lang w:eastAsia="pl-PL"/>
              </w:rPr>
              <w:t>Jarkawki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751D1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10AB7CA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3397369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SN61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D515F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F77544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</w:tr>
      <w:tr w:rsidR="0073361B" w:rsidRPr="0073361B" w14:paraId="3AB5A8AD" w14:textId="77777777" w:rsidTr="0073361B">
        <w:trPr>
          <w:trHeight w:val="315"/>
        </w:trPr>
        <w:tc>
          <w:tcPr>
            <w:tcW w:w="9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45D17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C43650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477BF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noProof/>
                <w:color w:val="000000"/>
                <w:lang w:eastAsia="pl-PL"/>
              </w:rPr>
              <w:t>R1,H,L,RT,PP</w:t>
            </w:r>
            <w:bookmarkStart w:id="0" w:name="_GoBack"/>
            <w:bookmarkEnd w:id="0"/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2CEAE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05:55</w:t>
            </w: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CF9917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C30E3D1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0A84F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65C14E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115</w:t>
            </w:r>
          </w:p>
        </w:tc>
      </w:tr>
      <w:tr w:rsidR="0073361B" w:rsidRPr="0073361B" w14:paraId="16EEA729" w14:textId="77777777" w:rsidTr="0073361B">
        <w:trPr>
          <w:trHeight w:val="300"/>
        </w:trPr>
        <w:tc>
          <w:tcPr>
            <w:tcW w:w="9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4B86E" w14:textId="77777777" w:rsidR="0073361B" w:rsidRPr="0073361B" w:rsidRDefault="0073361B" w:rsidP="00733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31,83</w:t>
            </w:r>
          </w:p>
        </w:tc>
        <w:tc>
          <w:tcPr>
            <w:tcW w:w="96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F44E05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02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1EB8A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lang w:eastAsia="pl-PL"/>
              </w:rPr>
              <w:t>Boldy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5B8D1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06:08</w:t>
            </w:r>
          </w:p>
        </w:tc>
        <w:tc>
          <w:tcPr>
            <w:tcW w:w="4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53DFFFCB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</w:t>
            </w: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64EEBA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3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7498F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3DD3AF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</w:tr>
      <w:tr w:rsidR="0073361B" w:rsidRPr="0073361B" w14:paraId="0BC40442" w14:textId="77777777" w:rsidTr="0073361B">
        <w:trPr>
          <w:trHeight w:val="315"/>
        </w:trPr>
        <w:tc>
          <w:tcPr>
            <w:tcW w:w="9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F876A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4ADE34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B2B90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noProof/>
                <w:color w:val="000000"/>
                <w:lang w:eastAsia="pl-PL"/>
              </w:rPr>
              <w:t>R1,H,L,RT,PP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2EF68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06:09</w:t>
            </w:r>
          </w:p>
        </w:tc>
        <w:tc>
          <w:tcPr>
            <w:tcW w:w="4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8A7362E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1D674E7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F94DD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0EBF0B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115</w:t>
            </w:r>
          </w:p>
        </w:tc>
      </w:tr>
      <w:tr w:rsidR="0073361B" w:rsidRPr="0073361B" w14:paraId="55BC9933" w14:textId="77777777" w:rsidTr="0073361B">
        <w:trPr>
          <w:trHeight w:val="300"/>
        </w:trPr>
        <w:tc>
          <w:tcPr>
            <w:tcW w:w="9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403CE" w14:textId="77777777" w:rsidR="0073361B" w:rsidRPr="0073361B" w:rsidRDefault="0073361B" w:rsidP="00733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33,02</w:t>
            </w:r>
          </w:p>
        </w:tc>
        <w:tc>
          <w:tcPr>
            <w:tcW w:w="96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730001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3FE1B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lang w:eastAsia="pl-PL"/>
              </w:rPr>
              <w:t>Pomianki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8202E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06:18</w:t>
            </w:r>
          </w:p>
        </w:tc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488784C3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</w:t>
            </w: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1FD1704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8B6B1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356DA9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</w:tr>
      <w:tr w:rsidR="0073361B" w:rsidRPr="0073361B" w14:paraId="0CD164FF" w14:textId="77777777" w:rsidTr="0073361B">
        <w:trPr>
          <w:trHeight w:val="315"/>
        </w:trPr>
        <w:tc>
          <w:tcPr>
            <w:tcW w:w="9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E2B32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DBE5B2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7B0E8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noProof/>
                <w:color w:val="000000"/>
                <w:lang w:eastAsia="pl-PL"/>
              </w:rPr>
              <w:t>R1,H,PP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AACEB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06:19</w:t>
            </w: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F6877EE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5CDC704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8D154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633412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115</w:t>
            </w:r>
          </w:p>
        </w:tc>
      </w:tr>
      <w:tr w:rsidR="0073361B" w:rsidRPr="0073361B" w14:paraId="715F13FE" w14:textId="77777777" w:rsidTr="0073361B">
        <w:trPr>
          <w:trHeight w:val="300"/>
        </w:trPr>
        <w:tc>
          <w:tcPr>
            <w:tcW w:w="9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C3592" w14:textId="77777777" w:rsidR="0073361B" w:rsidRPr="0073361B" w:rsidRDefault="0073361B" w:rsidP="00733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39,53</w:t>
            </w:r>
          </w:p>
        </w:tc>
        <w:tc>
          <w:tcPr>
            <w:tcW w:w="96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3FFEF3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4931C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lang w:eastAsia="pl-PL"/>
              </w:rPr>
              <w:t>Emilianowo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C630D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06:26</w:t>
            </w:r>
          </w:p>
        </w:tc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2E0C750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4AF686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01779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F14E8C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</w:tr>
      <w:tr w:rsidR="0073361B" w:rsidRPr="0073361B" w14:paraId="2E4FE0EA" w14:textId="77777777" w:rsidTr="0073361B">
        <w:trPr>
          <w:trHeight w:val="315"/>
        </w:trPr>
        <w:tc>
          <w:tcPr>
            <w:tcW w:w="9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EEDE2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8E59E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DDB88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noProof/>
                <w:color w:val="000000"/>
                <w:lang w:eastAsia="pl-PL"/>
              </w:rPr>
              <w:t>R1,M,H,RT,PP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BB113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06:27</w:t>
            </w: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0C4D004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96CE014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D22B5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8924A7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115</w:t>
            </w:r>
          </w:p>
        </w:tc>
      </w:tr>
      <w:tr w:rsidR="0073361B" w:rsidRPr="0073361B" w14:paraId="5420138A" w14:textId="77777777" w:rsidTr="0073361B">
        <w:trPr>
          <w:trHeight w:val="300"/>
        </w:trPr>
        <w:tc>
          <w:tcPr>
            <w:tcW w:w="9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44E38" w14:textId="77777777" w:rsidR="0073361B" w:rsidRPr="0073361B" w:rsidRDefault="0073361B" w:rsidP="00733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44,42</w:t>
            </w:r>
          </w:p>
        </w:tc>
        <w:tc>
          <w:tcPr>
            <w:tcW w:w="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DE992B0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70</w:t>
            </w:r>
          </w:p>
        </w:tc>
        <w:tc>
          <w:tcPr>
            <w:tcW w:w="30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D2355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lang w:eastAsia="pl-PL"/>
              </w:rPr>
              <w:t>Wiliś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152F7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06:38</w:t>
            </w:r>
          </w:p>
        </w:tc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C489477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7745EB0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16E63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D4ADE6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</w:tr>
      <w:tr w:rsidR="0073361B" w:rsidRPr="0073361B" w14:paraId="3D3762FE" w14:textId="77777777" w:rsidTr="0073361B">
        <w:trPr>
          <w:trHeight w:val="315"/>
        </w:trPr>
        <w:tc>
          <w:tcPr>
            <w:tcW w:w="9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A7DCE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D93E85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069BA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noProof/>
                <w:color w:val="000000"/>
                <w:lang w:eastAsia="pl-PL"/>
              </w:rPr>
              <w:t>R1,H,PP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4F69C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06:40</w:t>
            </w: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15AA0C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294CFF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BCD26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79DD9B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115</w:t>
            </w:r>
          </w:p>
        </w:tc>
      </w:tr>
      <w:tr w:rsidR="0073361B" w:rsidRPr="0073361B" w14:paraId="49EC9343" w14:textId="77777777" w:rsidTr="0073361B">
        <w:trPr>
          <w:trHeight w:val="300"/>
        </w:trPr>
        <w:tc>
          <w:tcPr>
            <w:tcW w:w="9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D8278" w14:textId="77777777" w:rsidR="0073361B" w:rsidRPr="0073361B" w:rsidRDefault="0073361B" w:rsidP="00733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46,01</w:t>
            </w:r>
          </w:p>
        </w:tc>
        <w:tc>
          <w:tcPr>
            <w:tcW w:w="96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E2E10E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0970C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lang w:eastAsia="pl-PL"/>
              </w:rPr>
              <w:t>Zlepieniec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F93B5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06:48</w:t>
            </w:r>
          </w:p>
        </w:tc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DA25342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760CFEA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4FBAD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081A7A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</w:tr>
      <w:tr w:rsidR="0073361B" w:rsidRPr="0073361B" w14:paraId="3474264E" w14:textId="77777777" w:rsidTr="0073361B">
        <w:trPr>
          <w:trHeight w:val="315"/>
        </w:trPr>
        <w:tc>
          <w:tcPr>
            <w:tcW w:w="9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A3C1F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412F61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365F7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noProof/>
                <w:color w:val="000000"/>
                <w:lang w:eastAsia="pl-PL"/>
              </w:rPr>
              <w:t>R1,H,OT,PP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BAABE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06:50</w:t>
            </w: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421829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CA5AE43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B4A94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0914E9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115</w:t>
            </w:r>
          </w:p>
        </w:tc>
      </w:tr>
      <w:tr w:rsidR="0073361B" w:rsidRPr="0073361B" w14:paraId="4C7CD5CE" w14:textId="77777777" w:rsidTr="0073361B">
        <w:trPr>
          <w:trHeight w:val="300"/>
        </w:trPr>
        <w:tc>
          <w:tcPr>
            <w:tcW w:w="9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E5B3F" w14:textId="77777777" w:rsidR="0073361B" w:rsidRPr="0073361B" w:rsidRDefault="0073361B" w:rsidP="00733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51,23</w:t>
            </w:r>
          </w:p>
        </w:tc>
        <w:tc>
          <w:tcPr>
            <w:tcW w:w="96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2F62B7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AF6B8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lang w:eastAsia="pl-PL"/>
              </w:rPr>
              <w:t>Druzgot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7F4CA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06:53</w:t>
            </w:r>
          </w:p>
        </w:tc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7246E4A3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BE39B4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864DD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024E26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</w:tr>
      <w:tr w:rsidR="0073361B" w:rsidRPr="0073361B" w14:paraId="31560748" w14:textId="77777777" w:rsidTr="0073361B">
        <w:trPr>
          <w:trHeight w:val="315"/>
        </w:trPr>
        <w:tc>
          <w:tcPr>
            <w:tcW w:w="9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31D0B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1E2DB4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C0BDD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noProof/>
                <w:color w:val="000000"/>
                <w:lang w:eastAsia="pl-PL"/>
              </w:rPr>
              <w:t>R1,M,H,RT,PP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FDCFA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06:54</w:t>
            </w: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FD256E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91D928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4B876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65540C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115</w:t>
            </w:r>
          </w:p>
        </w:tc>
      </w:tr>
      <w:tr w:rsidR="0073361B" w:rsidRPr="0073361B" w14:paraId="0A6287DA" w14:textId="77777777" w:rsidTr="0073361B">
        <w:trPr>
          <w:trHeight w:val="300"/>
        </w:trPr>
        <w:tc>
          <w:tcPr>
            <w:tcW w:w="9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23477" w14:textId="77777777" w:rsidR="0073361B" w:rsidRPr="0073361B" w:rsidRDefault="0073361B" w:rsidP="00733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57,76</w:t>
            </w:r>
          </w:p>
        </w:tc>
        <w:tc>
          <w:tcPr>
            <w:tcW w:w="96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8394DE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2E81B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lang w:eastAsia="pl-PL"/>
              </w:rPr>
              <w:t>Calkowo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F3D89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07:00</w:t>
            </w:r>
          </w:p>
        </w:tc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8A86F90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0CCA307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73AD5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B8B773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</w:tr>
      <w:tr w:rsidR="0073361B" w:rsidRPr="0073361B" w14:paraId="09AEAB0A" w14:textId="77777777" w:rsidTr="0073361B">
        <w:trPr>
          <w:trHeight w:val="315"/>
        </w:trPr>
        <w:tc>
          <w:tcPr>
            <w:tcW w:w="9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27E35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B059B8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ED6F7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noProof/>
                <w:color w:val="000000"/>
                <w:lang w:eastAsia="pl-PL"/>
              </w:rPr>
              <w:t>R1,H,RT,PP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98EFB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07:02</w:t>
            </w: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12F1770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A2FF06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E7320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338CD5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115</w:t>
            </w:r>
          </w:p>
        </w:tc>
      </w:tr>
      <w:tr w:rsidR="0073361B" w:rsidRPr="0073361B" w14:paraId="40FDEF4C" w14:textId="77777777" w:rsidTr="0073361B">
        <w:trPr>
          <w:trHeight w:val="300"/>
        </w:trPr>
        <w:tc>
          <w:tcPr>
            <w:tcW w:w="9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44214" w14:textId="77777777" w:rsidR="0073361B" w:rsidRPr="0073361B" w:rsidRDefault="0073361B" w:rsidP="00733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63,32</w:t>
            </w:r>
          </w:p>
        </w:tc>
        <w:tc>
          <w:tcPr>
            <w:tcW w:w="96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C7A985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F2C42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lang w:eastAsia="pl-PL"/>
              </w:rPr>
              <w:t>Milewice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1AAC2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07:06</w:t>
            </w:r>
          </w:p>
        </w:tc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6AD09297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949AF2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92BEE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E70029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</w:tr>
      <w:tr w:rsidR="0073361B" w:rsidRPr="0073361B" w14:paraId="3998D80A" w14:textId="77777777" w:rsidTr="0073361B">
        <w:trPr>
          <w:trHeight w:val="315"/>
        </w:trPr>
        <w:tc>
          <w:tcPr>
            <w:tcW w:w="9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21E9C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ED2501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18B81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noProof/>
                <w:color w:val="000000"/>
                <w:lang w:eastAsia="pl-PL"/>
              </w:rPr>
              <w:t>R1,M,OT,H,RT,PP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19C2B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07:07</w:t>
            </w: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110254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09308CA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4F0AC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51AE4E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115</w:t>
            </w:r>
          </w:p>
        </w:tc>
      </w:tr>
      <w:tr w:rsidR="0073361B" w:rsidRPr="0073361B" w14:paraId="3178E6A2" w14:textId="77777777" w:rsidTr="0073361B">
        <w:trPr>
          <w:trHeight w:val="300"/>
        </w:trPr>
        <w:tc>
          <w:tcPr>
            <w:tcW w:w="9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4D6CB" w14:textId="77777777" w:rsidR="0073361B" w:rsidRPr="0073361B" w:rsidRDefault="0073361B" w:rsidP="00733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63,72</w:t>
            </w:r>
          </w:p>
        </w:tc>
        <w:tc>
          <w:tcPr>
            <w:tcW w:w="96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D0F772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1B81D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lang w:eastAsia="pl-PL"/>
              </w:rPr>
              <w:t>Paszki Wielkie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1195C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07:12</w:t>
            </w:r>
          </w:p>
        </w:tc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7866BCC1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642C54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561DD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8842D6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</w:tr>
      <w:tr w:rsidR="0073361B" w:rsidRPr="0073361B" w14:paraId="4EA8D4E7" w14:textId="77777777" w:rsidTr="0073361B">
        <w:trPr>
          <w:trHeight w:val="315"/>
        </w:trPr>
        <w:tc>
          <w:tcPr>
            <w:tcW w:w="9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494FE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449A55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1825A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noProof/>
                <w:color w:val="000000"/>
                <w:lang w:eastAsia="pl-PL"/>
              </w:rPr>
              <w:t>R1,H,RT,PP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27781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07:13</w:t>
            </w: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BF94A3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B605F5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F728C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AA7074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115</w:t>
            </w:r>
          </w:p>
        </w:tc>
      </w:tr>
      <w:tr w:rsidR="0073361B" w:rsidRPr="0073361B" w14:paraId="414D93CF" w14:textId="77777777" w:rsidTr="0073361B">
        <w:trPr>
          <w:trHeight w:val="300"/>
        </w:trPr>
        <w:tc>
          <w:tcPr>
            <w:tcW w:w="9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C75B0" w14:textId="77777777" w:rsidR="0073361B" w:rsidRPr="0073361B" w:rsidRDefault="0073361B" w:rsidP="00733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66,07</w:t>
            </w:r>
          </w:p>
        </w:tc>
        <w:tc>
          <w:tcPr>
            <w:tcW w:w="96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3BBDA0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6710D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lang w:eastAsia="pl-PL"/>
              </w:rPr>
              <w:t>Paszki Małe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BD5F7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07:15</w:t>
            </w:r>
          </w:p>
        </w:tc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419C4131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7DD430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1F1AE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E17B8D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</w:tr>
      <w:tr w:rsidR="0073361B" w:rsidRPr="0073361B" w14:paraId="7EB68529" w14:textId="77777777" w:rsidTr="0073361B">
        <w:trPr>
          <w:trHeight w:val="315"/>
        </w:trPr>
        <w:tc>
          <w:tcPr>
            <w:tcW w:w="9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C3FE5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9C09E9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501B0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noProof/>
                <w:color w:val="000000"/>
                <w:lang w:eastAsia="pl-PL"/>
              </w:rPr>
              <w:t>R1,H,T,PP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EB92B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07:16</w:t>
            </w: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362869C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5D2B5EE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A728F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299E9B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115</w:t>
            </w:r>
          </w:p>
        </w:tc>
      </w:tr>
      <w:tr w:rsidR="0073361B" w:rsidRPr="0073361B" w14:paraId="086D09EF" w14:textId="77777777" w:rsidTr="0073361B">
        <w:trPr>
          <w:trHeight w:val="300"/>
        </w:trPr>
        <w:tc>
          <w:tcPr>
            <w:tcW w:w="9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F6277" w14:textId="77777777" w:rsidR="0073361B" w:rsidRPr="0073361B" w:rsidRDefault="0073361B" w:rsidP="00733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2,1</w:t>
            </w:r>
          </w:p>
        </w:tc>
        <w:tc>
          <w:tcPr>
            <w:tcW w:w="96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1150B6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23C05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lang w:eastAsia="pl-PL"/>
              </w:rPr>
              <w:t>Chróściele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566DB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07:20</w:t>
            </w:r>
          </w:p>
        </w:tc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6FD7ADA2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2D0408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07B34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833AA2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</w:tr>
      <w:tr w:rsidR="0073361B" w:rsidRPr="0073361B" w14:paraId="09D1AA8F" w14:textId="77777777" w:rsidTr="0073361B">
        <w:trPr>
          <w:trHeight w:val="315"/>
        </w:trPr>
        <w:tc>
          <w:tcPr>
            <w:tcW w:w="9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2C853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6C0254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212C0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noProof/>
                <w:color w:val="000000"/>
                <w:lang w:eastAsia="pl-PL"/>
              </w:rPr>
              <w:t>R1,L,H,RT,PP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63F78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07:21</w:t>
            </w: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ADB1C3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D897782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A7EC1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9DABB9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115</w:t>
            </w:r>
          </w:p>
        </w:tc>
      </w:tr>
      <w:tr w:rsidR="0073361B" w:rsidRPr="0073361B" w14:paraId="54E18511" w14:textId="77777777" w:rsidTr="0073361B">
        <w:trPr>
          <w:trHeight w:val="300"/>
        </w:trPr>
        <w:tc>
          <w:tcPr>
            <w:tcW w:w="9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8D4F7" w14:textId="77777777" w:rsidR="0073361B" w:rsidRPr="0073361B" w:rsidRDefault="0073361B" w:rsidP="00733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32,38</w:t>
            </w:r>
          </w:p>
        </w:tc>
        <w:tc>
          <w:tcPr>
            <w:tcW w:w="96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5ED73A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3C18E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lang w:eastAsia="pl-PL"/>
              </w:rPr>
              <w:t>Macierzewo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55D98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07:30</w:t>
            </w:r>
          </w:p>
        </w:tc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B747778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</w:t>
            </w: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181BF8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5F014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081A30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</w:tr>
      <w:tr w:rsidR="0073361B" w:rsidRPr="0073361B" w14:paraId="3A32B9CA" w14:textId="77777777" w:rsidTr="0073361B">
        <w:trPr>
          <w:trHeight w:val="315"/>
        </w:trPr>
        <w:tc>
          <w:tcPr>
            <w:tcW w:w="9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AD103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BF15940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9BB14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noProof/>
                <w:color w:val="000000"/>
                <w:lang w:eastAsia="pl-PL"/>
              </w:rPr>
              <w:t>R1,M,OT,H,RT,PP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AA50A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EA4202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5F3043E" w14:textId="77777777" w:rsidR="0073361B" w:rsidRPr="0073361B" w:rsidRDefault="0073361B" w:rsidP="00733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69D3B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FAD10E" w14:textId="77777777" w:rsidR="0073361B" w:rsidRPr="0073361B" w:rsidRDefault="0073361B" w:rsidP="00733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361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115</w:t>
            </w:r>
          </w:p>
        </w:tc>
      </w:tr>
    </w:tbl>
    <w:p w14:paraId="010A1C15" w14:textId="77777777" w:rsidR="00DE7A91" w:rsidRDefault="00DE7A91"/>
    <w:p w14:paraId="7BE40A1F" w14:textId="77777777" w:rsidR="00DE7A91" w:rsidRDefault="00DE7A91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0"/>
        <w:gridCol w:w="697"/>
        <w:gridCol w:w="697"/>
        <w:gridCol w:w="1223"/>
        <w:gridCol w:w="1190"/>
        <w:gridCol w:w="1256"/>
        <w:gridCol w:w="998"/>
        <w:gridCol w:w="778"/>
        <w:gridCol w:w="733"/>
      </w:tblGrid>
      <w:tr w:rsidR="00DE7A91" w:rsidRPr="00DE7A91" w14:paraId="766A81C7" w14:textId="77777777" w:rsidTr="00DE7A91">
        <w:trPr>
          <w:trHeight w:val="1200"/>
        </w:trPr>
        <w:tc>
          <w:tcPr>
            <w:tcW w:w="70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45D0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lastRenderedPageBreak/>
              <w:t>Nazwa szlaku lub posterunku</w:t>
            </w:r>
          </w:p>
        </w:tc>
        <w:tc>
          <w:tcPr>
            <w:tcW w:w="79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4405D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Lokalizacja ograniczenia</w:t>
            </w:r>
          </w:p>
        </w:tc>
        <w:tc>
          <w:tcPr>
            <w:tcW w:w="84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5F6BE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Przyczyna ograniczenia</w:t>
            </w:r>
          </w:p>
        </w:tc>
        <w:tc>
          <w:tcPr>
            <w:tcW w:w="53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7B163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Nr toru, po którym obowiązuje ograniczenie</w:t>
            </w:r>
          </w:p>
        </w:tc>
        <w:tc>
          <w:tcPr>
            <w:tcW w:w="106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CFF0D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Ograniczyć prędkość do km/h w kierunku</w:t>
            </w:r>
          </w:p>
        </w:tc>
        <w:tc>
          <w:tcPr>
            <w:tcW w:w="70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178A0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Uwagi</w:t>
            </w:r>
          </w:p>
        </w:tc>
        <w:tc>
          <w:tcPr>
            <w:tcW w:w="35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D8956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Nr zmiany</w:t>
            </w:r>
          </w:p>
        </w:tc>
      </w:tr>
      <w:tr w:rsidR="00DE7A91" w:rsidRPr="00DE7A91" w14:paraId="1922EF3A" w14:textId="77777777" w:rsidTr="00DE7A91">
        <w:trPr>
          <w:trHeight w:val="315"/>
        </w:trPr>
        <w:tc>
          <w:tcPr>
            <w:tcW w:w="70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1B1D1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F88F3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od km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5AD05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do km</w:t>
            </w:r>
          </w:p>
        </w:tc>
        <w:tc>
          <w:tcPr>
            <w:tcW w:w="84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B4B05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9CD1E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EE19F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nieparzystym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275EA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parzystym</w:t>
            </w:r>
          </w:p>
        </w:tc>
        <w:tc>
          <w:tcPr>
            <w:tcW w:w="70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27417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C6748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 </w:t>
            </w:r>
          </w:p>
        </w:tc>
      </w:tr>
      <w:tr w:rsidR="00DE7A91" w:rsidRPr="00DE7A91" w14:paraId="7CC180E6" w14:textId="77777777" w:rsidTr="00DE7A91">
        <w:trPr>
          <w:trHeight w:val="315"/>
        </w:trPr>
        <w:tc>
          <w:tcPr>
            <w:tcW w:w="708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05524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1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F3472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BE8B0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3</w:t>
            </w:r>
          </w:p>
        </w:tc>
        <w:tc>
          <w:tcPr>
            <w:tcW w:w="8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5160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4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09482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5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E27C1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6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7D980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7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FDACA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8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968AC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9</w:t>
            </w:r>
          </w:p>
        </w:tc>
      </w:tr>
      <w:tr w:rsidR="00DE7A91" w:rsidRPr="00DE7A91" w14:paraId="52D96954" w14:textId="77777777" w:rsidTr="00DE7A91">
        <w:trPr>
          <w:trHeight w:val="315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7ADF68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Linia nr 424 : Macierzewo – Jarkawki</w:t>
            </w:r>
          </w:p>
        </w:tc>
      </w:tr>
      <w:tr w:rsidR="00DE7A91" w:rsidRPr="00DE7A91" w14:paraId="4538CB37" w14:textId="77777777" w:rsidTr="00DE7A91">
        <w:trPr>
          <w:trHeight w:val="600"/>
        </w:trPr>
        <w:tc>
          <w:tcPr>
            <w:tcW w:w="708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9AA9F77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Macierzewo - Paszki Wielkie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4A446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9,83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ED7A4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10,291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369A0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18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szCs w:val="18"/>
                <w:lang w:eastAsia="pl-PL"/>
              </w:rPr>
              <w:t>Mały promień łuku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7D7B2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AA6D3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EBA5B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FF666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60C6985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 </w:t>
            </w:r>
          </w:p>
        </w:tc>
      </w:tr>
      <w:tr w:rsidR="00DE7A91" w:rsidRPr="00DE7A91" w14:paraId="4243725A" w14:textId="77777777" w:rsidTr="00DE7A91">
        <w:trPr>
          <w:trHeight w:val="600"/>
        </w:trPr>
        <w:tc>
          <w:tcPr>
            <w:tcW w:w="708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D8C3CA" w14:textId="77777777" w:rsidR="00DE7A91" w:rsidRPr="00DE7A91" w:rsidRDefault="00DE7A91" w:rsidP="00DE7A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BE8CF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12,097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F3188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12,111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BEA33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18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szCs w:val="18"/>
                <w:lang w:eastAsia="pl-PL"/>
              </w:rPr>
              <w:t>Przekroczony iloczyn ruchu dla przejazdu kat. D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47E6A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2AB2E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20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DFB85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7083E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A83EDB7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 </w:t>
            </w:r>
          </w:p>
        </w:tc>
      </w:tr>
      <w:tr w:rsidR="00DE7A91" w:rsidRPr="00DE7A91" w14:paraId="61C8CBEF" w14:textId="77777777" w:rsidTr="00DE7A91">
        <w:trPr>
          <w:trHeight w:val="600"/>
        </w:trPr>
        <w:tc>
          <w:tcPr>
            <w:tcW w:w="708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6BD9D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Paszki Wielkie - Całkowo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4FE7C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21,193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3BBB4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21,227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4CE5F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18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szCs w:val="18"/>
                <w:lang w:eastAsia="pl-PL"/>
              </w:rPr>
              <w:t>Przekroczony iloczyn ruchu dla przejazdu kat. D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DCE3B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D7E5B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20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5497E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137D9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5847D6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 </w:t>
            </w:r>
          </w:p>
        </w:tc>
      </w:tr>
      <w:tr w:rsidR="00DE7A91" w:rsidRPr="00DE7A91" w14:paraId="114D7797" w14:textId="77777777" w:rsidTr="00DE7A91">
        <w:trPr>
          <w:trHeight w:val="600"/>
        </w:trPr>
        <w:tc>
          <w:tcPr>
            <w:tcW w:w="708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F447EF1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Całkowo - Wiliś Wsch podg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6CBB4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23,057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17E73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23,15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CD540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18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szCs w:val="18"/>
                <w:lang w:eastAsia="pl-PL"/>
              </w:rPr>
              <w:t>Uszkodzona konstrukcja mostu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DB910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17938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45474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8AA66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8DF719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 </w:t>
            </w:r>
          </w:p>
        </w:tc>
      </w:tr>
      <w:tr w:rsidR="00DE7A91" w:rsidRPr="00DE7A91" w14:paraId="59C24FCB" w14:textId="77777777" w:rsidTr="00DE7A91">
        <w:trPr>
          <w:trHeight w:val="600"/>
        </w:trPr>
        <w:tc>
          <w:tcPr>
            <w:tcW w:w="708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F198EC" w14:textId="77777777" w:rsidR="00DE7A91" w:rsidRPr="00DE7A91" w:rsidRDefault="00DE7A91" w:rsidP="00DE7A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470FF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29,42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FC99E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29,544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68A37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18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szCs w:val="18"/>
                <w:lang w:eastAsia="pl-PL"/>
              </w:rPr>
              <w:t>Uszkodzona konstrukcja mostu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13553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786B8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82B50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2A09C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7E866F2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 </w:t>
            </w:r>
          </w:p>
        </w:tc>
      </w:tr>
      <w:tr w:rsidR="00DE7A91" w:rsidRPr="00DE7A91" w14:paraId="7912370B" w14:textId="77777777" w:rsidTr="00DE7A91">
        <w:trPr>
          <w:trHeight w:val="600"/>
        </w:trPr>
        <w:tc>
          <w:tcPr>
            <w:tcW w:w="70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0E7BFE95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Wiliś - Jarkawki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259D1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37,176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C8FE7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37,48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956C0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18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szCs w:val="18"/>
                <w:lang w:eastAsia="pl-PL"/>
              </w:rPr>
              <w:t>Zły stan torów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1E8AD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82875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30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51B1E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E4F99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A408A9B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 </w:t>
            </w:r>
          </w:p>
        </w:tc>
      </w:tr>
      <w:tr w:rsidR="00DE7A91" w:rsidRPr="00DE7A91" w14:paraId="6E99CD12" w14:textId="77777777" w:rsidTr="00DE7A91">
        <w:trPr>
          <w:trHeight w:val="600"/>
        </w:trPr>
        <w:tc>
          <w:tcPr>
            <w:tcW w:w="70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D69FED" w14:textId="77777777" w:rsidR="00DE7A91" w:rsidRPr="00DE7A91" w:rsidRDefault="00DE7A91" w:rsidP="00DE7A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2158D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39,165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17C83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39,26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2B9EE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18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szCs w:val="18"/>
                <w:lang w:eastAsia="pl-PL"/>
              </w:rPr>
              <w:t>Uszkodzona konstrukcja mostu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3C18B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4C26C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20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3634F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57868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D591C26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 </w:t>
            </w:r>
          </w:p>
        </w:tc>
      </w:tr>
      <w:tr w:rsidR="00DE7A91" w:rsidRPr="00DE7A91" w14:paraId="6B598C23" w14:textId="77777777" w:rsidTr="00DE7A91">
        <w:trPr>
          <w:trHeight w:val="600"/>
        </w:trPr>
        <w:tc>
          <w:tcPr>
            <w:tcW w:w="70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D5D21A1" w14:textId="77777777" w:rsidR="00DE7A91" w:rsidRPr="00DE7A91" w:rsidRDefault="00DE7A91" w:rsidP="00DE7A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FDB28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41,32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753D0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41,712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73AEF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18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szCs w:val="18"/>
                <w:lang w:eastAsia="pl-PL"/>
              </w:rPr>
              <w:t>Zły stan nasypu i podkładów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CE400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3B389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20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B58F2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03560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09C6848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 </w:t>
            </w:r>
          </w:p>
        </w:tc>
      </w:tr>
      <w:tr w:rsidR="00DE7A91" w:rsidRPr="00DE7A91" w14:paraId="6DCE312A" w14:textId="77777777" w:rsidTr="00DE7A91">
        <w:trPr>
          <w:trHeight w:val="600"/>
        </w:trPr>
        <w:tc>
          <w:tcPr>
            <w:tcW w:w="70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620FD3" w14:textId="77777777" w:rsidR="00DE7A91" w:rsidRPr="00DE7A91" w:rsidRDefault="00DE7A91" w:rsidP="00DE7A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60E41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48,39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DD670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48,83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86639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18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szCs w:val="18"/>
                <w:lang w:eastAsia="pl-PL"/>
              </w:rPr>
              <w:t>Zły stan nasypu i podkładów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662E2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C718F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20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D65A6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15DF5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E4E52E1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 </w:t>
            </w:r>
          </w:p>
        </w:tc>
      </w:tr>
      <w:tr w:rsidR="00DE7A91" w:rsidRPr="00DE7A91" w14:paraId="241A60FF" w14:textId="77777777" w:rsidTr="00DE7A91">
        <w:trPr>
          <w:trHeight w:val="600"/>
        </w:trPr>
        <w:tc>
          <w:tcPr>
            <w:tcW w:w="70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A4117A3" w14:textId="77777777" w:rsidR="00DE7A91" w:rsidRPr="00DE7A91" w:rsidRDefault="00DE7A91" w:rsidP="00DE7A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499F6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48,947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352B9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49,267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973AD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18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szCs w:val="18"/>
                <w:lang w:eastAsia="pl-PL"/>
              </w:rPr>
              <w:t>Mały promień łuku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77FF9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56246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30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80A13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72B14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CAC969A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 </w:t>
            </w:r>
          </w:p>
        </w:tc>
      </w:tr>
      <w:tr w:rsidR="00DE7A91" w:rsidRPr="00DE7A91" w14:paraId="4745AC97" w14:textId="77777777" w:rsidTr="00DE7A91">
        <w:trPr>
          <w:trHeight w:val="600"/>
        </w:trPr>
        <w:tc>
          <w:tcPr>
            <w:tcW w:w="70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307E251" w14:textId="77777777" w:rsidR="00DE7A91" w:rsidRPr="00DE7A91" w:rsidRDefault="00DE7A91" w:rsidP="00DE7A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20270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49,854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44155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50,16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B07AA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18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szCs w:val="18"/>
                <w:lang w:eastAsia="pl-PL"/>
              </w:rPr>
              <w:t>Zły stan torów i podkładów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1C310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504BF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20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3D53F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8C521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48F448D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 </w:t>
            </w:r>
          </w:p>
        </w:tc>
      </w:tr>
      <w:tr w:rsidR="00DE7A91" w:rsidRPr="00DE7A91" w14:paraId="0C5A8F5B" w14:textId="77777777" w:rsidTr="00DE7A91">
        <w:trPr>
          <w:trHeight w:val="600"/>
        </w:trPr>
        <w:tc>
          <w:tcPr>
            <w:tcW w:w="70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6FAEEC0" w14:textId="77777777" w:rsidR="00DE7A91" w:rsidRPr="00DE7A91" w:rsidRDefault="00DE7A91" w:rsidP="00DE7A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62A0B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50,432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7D039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50,89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BE7A8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18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szCs w:val="18"/>
                <w:lang w:eastAsia="pl-PL"/>
              </w:rPr>
              <w:t>Zły stan torów i podkładów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306C7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7C59B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20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47F76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A9587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5D736B4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 </w:t>
            </w:r>
          </w:p>
        </w:tc>
      </w:tr>
      <w:tr w:rsidR="00DE7A91" w:rsidRPr="00DE7A91" w14:paraId="1F0931AE" w14:textId="77777777" w:rsidTr="00DE7A91">
        <w:trPr>
          <w:trHeight w:val="600"/>
        </w:trPr>
        <w:tc>
          <w:tcPr>
            <w:tcW w:w="70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93A421F" w14:textId="77777777" w:rsidR="00DE7A91" w:rsidRPr="00DE7A91" w:rsidRDefault="00DE7A91" w:rsidP="00DE7A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74B3F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52,02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E7B45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52,48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BAF34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18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szCs w:val="18"/>
                <w:lang w:eastAsia="pl-PL"/>
              </w:rPr>
              <w:t>Zły stan podkładów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D2D04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4DC19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20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CAFA2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A99C5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F9CBB9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 </w:t>
            </w:r>
          </w:p>
        </w:tc>
      </w:tr>
      <w:tr w:rsidR="00DE7A91" w:rsidRPr="00DE7A91" w14:paraId="2212D1D8" w14:textId="77777777" w:rsidTr="00DE7A91">
        <w:trPr>
          <w:trHeight w:val="600"/>
        </w:trPr>
        <w:tc>
          <w:tcPr>
            <w:tcW w:w="70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EC39FE6" w14:textId="77777777" w:rsidR="00DE7A91" w:rsidRPr="00DE7A91" w:rsidRDefault="00DE7A91" w:rsidP="00DE7A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1DA2387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53,766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891DE3D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54,07</w:t>
            </w:r>
          </w:p>
        </w:tc>
        <w:tc>
          <w:tcPr>
            <w:tcW w:w="84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F07AF16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18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szCs w:val="18"/>
                <w:lang w:eastAsia="pl-PL"/>
              </w:rPr>
              <w:t>Zły stan torów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4D4D289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39D88D8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pl-PL"/>
              </w:rPr>
              <w:t>20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D978D5B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A168918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D961791" w14:textId="77777777" w:rsidR="00DE7A91" w:rsidRPr="00DE7A91" w:rsidRDefault="00DE7A91" w:rsidP="00DE7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E7A91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 </w:t>
            </w:r>
          </w:p>
        </w:tc>
      </w:tr>
    </w:tbl>
    <w:p w14:paraId="47091FD7" w14:textId="77777777" w:rsidR="009C7007" w:rsidRDefault="009C7007"/>
    <w:sectPr w:rsidR="009C70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8E7"/>
    <w:rsid w:val="0073361B"/>
    <w:rsid w:val="009538E7"/>
    <w:rsid w:val="009C7007"/>
    <w:rsid w:val="00DE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0FEF8"/>
  <w15:chartTrackingRefBased/>
  <w15:docId w15:val="{AD92635E-9E9E-4234-B575-900B7CD5D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2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373</Words>
  <Characters>1706</Characters>
  <Application>Microsoft Office Word</Application>
  <DocSecurity>0</DocSecurity>
  <Lines>568</Lines>
  <Paragraphs>296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Łyskawa</dc:creator>
  <cp:keywords/>
  <dc:description/>
  <cp:lastModifiedBy>Adam Łyskawa</cp:lastModifiedBy>
  <cp:revision>2</cp:revision>
  <dcterms:created xsi:type="dcterms:W3CDTF">2016-12-01T06:41:00Z</dcterms:created>
  <dcterms:modified xsi:type="dcterms:W3CDTF">2016-12-01T08:31:00Z</dcterms:modified>
</cp:coreProperties>
</file>